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82FF" w14:textId="77777777" w:rsidR="009C704D" w:rsidRPr="002B180E" w:rsidRDefault="009C704D" w:rsidP="009C704D">
      <w:pPr>
        <w:spacing w:after="0" w:line="240" w:lineRule="auto"/>
        <w:rPr>
          <w:rFonts w:eastAsia="Times New Roman" w:cstheme="minorHAnsi"/>
          <w:lang w:eastAsia="pl-PL"/>
        </w:rPr>
      </w:pPr>
      <w:r w:rsidRPr="002B180E">
        <w:rPr>
          <w:rFonts w:eastAsia="Times New Roman" w:cstheme="minorHAnsi"/>
          <w:lang w:eastAsia="pl-PL"/>
        </w:rPr>
        <w:t>IOŚ.271.39.2021</w:t>
      </w:r>
    </w:p>
    <w:p w14:paraId="6B80722F" w14:textId="1997F9DB" w:rsidR="009C704D" w:rsidRPr="002B180E" w:rsidRDefault="009C704D" w:rsidP="009C704D">
      <w:pPr>
        <w:widowControl w:val="0"/>
        <w:suppressAutoHyphens/>
        <w:spacing w:after="0" w:line="240" w:lineRule="auto"/>
        <w:ind w:left="4248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                                    Załącznik nr </w:t>
      </w:r>
      <w:r w:rsidR="006A0F66">
        <w:rPr>
          <w:rFonts w:eastAsia="SimSun" w:cstheme="minorHAnsi"/>
          <w:b/>
          <w:kern w:val="2"/>
          <w:lang w:eastAsia="hi-IN" w:bidi="hi-IN"/>
        </w:rPr>
        <w:t>3</w:t>
      </w:r>
      <w:r w:rsidRPr="002B180E">
        <w:rPr>
          <w:rFonts w:eastAsia="SimSun" w:cstheme="minorHAnsi"/>
          <w:b/>
          <w:kern w:val="2"/>
          <w:lang w:eastAsia="hi-IN" w:bidi="hi-IN"/>
        </w:rPr>
        <w:t xml:space="preserve"> do SWZ</w:t>
      </w:r>
      <w:r w:rsidRPr="002B180E">
        <w:rPr>
          <w:rFonts w:eastAsia="SimSun" w:cstheme="minorHAnsi"/>
          <w:kern w:val="2"/>
          <w:lang w:eastAsia="hi-IN" w:bidi="hi-IN"/>
        </w:rPr>
        <w:t xml:space="preserve"> </w:t>
      </w:r>
    </w:p>
    <w:p w14:paraId="39A97786" w14:textId="77777777" w:rsidR="009C704D" w:rsidRPr="002B180E" w:rsidRDefault="009C704D" w:rsidP="009C704D">
      <w:pPr>
        <w:widowControl w:val="0"/>
        <w:suppressAutoHyphens/>
        <w:spacing w:after="0" w:line="240" w:lineRule="auto"/>
        <w:ind w:left="4248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                                       Wzór formularza oferty.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2"/>
      </w:tblGrid>
      <w:tr w:rsidR="009C704D" w:rsidRPr="002B180E" w14:paraId="3360F3B8" w14:textId="77777777" w:rsidTr="009C704D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32A9" w14:textId="77777777" w:rsidR="009C704D" w:rsidRPr="002B180E" w:rsidRDefault="009C70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06B35537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28D8CDF6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20622BF0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  <w:p w14:paraId="713C5A4B" w14:textId="77777777" w:rsidR="009C704D" w:rsidRPr="002B180E" w:rsidRDefault="009C704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2972B914" w14:textId="77777777" w:rsidR="002B180E" w:rsidRDefault="009C704D" w:rsidP="009C704D">
      <w:pPr>
        <w:widowControl w:val="0"/>
        <w:suppressAutoHyphens/>
        <w:spacing w:after="0" w:line="240" w:lineRule="auto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Pieczęć wykonawcy                     </w:t>
      </w:r>
    </w:p>
    <w:p w14:paraId="313308F0" w14:textId="77777777" w:rsidR="009C704D" w:rsidRPr="002B180E" w:rsidRDefault="009C704D" w:rsidP="002B180E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>FORMULARZ OFERTOWY</w:t>
      </w:r>
    </w:p>
    <w:p w14:paraId="0DEA9C68" w14:textId="77777777" w:rsidR="009C704D" w:rsidRPr="002B180E" w:rsidRDefault="009C704D" w:rsidP="009C704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>w postępowaniu o udzielenie zamówienia publicznego na:</w:t>
      </w:r>
    </w:p>
    <w:p w14:paraId="7C7F049D" w14:textId="77777777" w:rsidR="009C704D" w:rsidRPr="002B180E" w:rsidRDefault="009C704D" w:rsidP="009C704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lang w:eastAsia="ar-SA"/>
        </w:rPr>
      </w:pPr>
      <w:r w:rsidRPr="002B180E">
        <w:rPr>
          <w:rFonts w:eastAsia="Arial Unicode MS" w:cstheme="minorHAnsi"/>
          <w:b/>
          <w:i/>
          <w:lang w:eastAsia="ar-SA"/>
        </w:rPr>
        <w:t xml:space="preserve">  „Sukcesywna dostawa oleju opałowego w ilości 85 000 litrów do kotłowni w budynkach użyteczności publicznej położonych na terenie Gminy Gzy”</w:t>
      </w:r>
    </w:p>
    <w:p w14:paraId="2FE0FC23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ind w:left="540" w:hanging="540"/>
        <w:jc w:val="center"/>
        <w:rPr>
          <w:rFonts w:eastAsia="SimSun" w:cstheme="minorHAnsi"/>
          <w:kern w:val="2"/>
          <w:lang w:eastAsia="hi-IN" w:bidi="hi-IN"/>
        </w:rPr>
      </w:pPr>
    </w:p>
    <w:p w14:paraId="6535A35A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>ZAMAWIAJĄCY: Gmina Gzy, Gzy 9, 06-126 Gzy</w:t>
      </w:r>
    </w:p>
    <w:p w14:paraId="55C8AF53" w14:textId="77777777" w:rsidR="002B180E" w:rsidRDefault="002B180E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</w:p>
    <w:p w14:paraId="0EFAF81E" w14:textId="77777777" w:rsidR="009C704D" w:rsidRPr="002B180E" w:rsidRDefault="009C704D" w:rsidP="009C704D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WYKONAWCA: </w:t>
      </w:r>
      <w:r w:rsidRPr="002B180E">
        <w:rPr>
          <w:rFonts w:eastAsia="SimSun" w:cstheme="minorHAnsi"/>
          <w:kern w:val="2"/>
          <w:lang w:eastAsia="hi-IN" w:bidi="hi-IN"/>
        </w:rPr>
        <w:t>………………………………………………………………………………………………</w:t>
      </w:r>
    </w:p>
    <w:p w14:paraId="4D0D5F21" w14:textId="77777777" w:rsidR="00811710" w:rsidRPr="002B180E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 xml:space="preserve">Siedziba </w:t>
      </w:r>
      <w:r w:rsidR="00811710" w:rsidRPr="002B180E">
        <w:rPr>
          <w:rFonts w:eastAsia="SimSun" w:cstheme="minorHAnsi"/>
          <w:kern w:val="2"/>
          <w:lang w:eastAsia="hi-IN" w:bidi="hi-IN"/>
        </w:rPr>
        <w:t>i adres W</w:t>
      </w:r>
      <w:r w:rsidRPr="002B180E">
        <w:rPr>
          <w:rFonts w:eastAsia="SimSun" w:cstheme="minorHAnsi"/>
          <w:kern w:val="2"/>
          <w:lang w:eastAsia="hi-IN" w:bidi="hi-IN"/>
        </w:rPr>
        <w:t>ykonawcy</w:t>
      </w:r>
      <w:r w:rsidR="00811710" w:rsidRPr="002B180E">
        <w:rPr>
          <w:rFonts w:eastAsia="SimSun" w:cstheme="minorHAnsi"/>
          <w:kern w:val="2"/>
          <w:lang w:eastAsia="hi-IN" w:bidi="hi-IN"/>
        </w:rPr>
        <w:t xml:space="preserve"> </w:t>
      </w:r>
    </w:p>
    <w:p w14:paraId="150752BA" w14:textId="77777777" w:rsidR="009C704D" w:rsidRPr="00B67513" w:rsidRDefault="00811710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……………………………………………………………………………………………………………………</w:t>
      </w:r>
    </w:p>
    <w:p w14:paraId="54FD65F6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NIP…………………………………………………………………………………..</w:t>
      </w:r>
    </w:p>
    <w:p w14:paraId="183D77A5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REGON…………………………………………………………………………….</w:t>
      </w:r>
    </w:p>
    <w:p w14:paraId="0923B04A" w14:textId="77777777" w:rsidR="009C704D" w:rsidRPr="00B67513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2"/>
          <w:lang w:val="en-US" w:eastAsia="hi-IN" w:bidi="hi-IN"/>
        </w:rPr>
      </w:pPr>
      <w:r w:rsidRPr="00B67513">
        <w:rPr>
          <w:rFonts w:eastAsia="SimSun" w:cstheme="minorHAnsi"/>
          <w:kern w:val="2"/>
          <w:lang w:val="en-US" w:eastAsia="hi-IN" w:bidi="hi-IN"/>
        </w:rPr>
        <w:t>Adres e-mail ………………………………………………………………….</w:t>
      </w:r>
    </w:p>
    <w:p w14:paraId="392EB4F7" w14:textId="77777777" w:rsidR="009C704D" w:rsidRPr="002B180E" w:rsidRDefault="009C704D" w:rsidP="009C704D">
      <w:pPr>
        <w:widowControl w:val="0"/>
        <w:suppressAutoHyphens/>
        <w:autoSpaceDE w:val="0"/>
        <w:spacing w:after="0" w:line="240" w:lineRule="auto"/>
        <w:rPr>
          <w:rFonts w:eastAsia="SimSun" w:cstheme="minorHAnsi"/>
          <w:b/>
          <w:bCs/>
          <w:kern w:val="2"/>
          <w:lang w:eastAsia="hi-IN" w:bidi="hi-IN"/>
        </w:rPr>
      </w:pPr>
      <w:r w:rsidRPr="002B180E">
        <w:rPr>
          <w:rFonts w:eastAsia="SimSun" w:cstheme="minorHAnsi"/>
          <w:kern w:val="2"/>
          <w:lang w:eastAsia="hi-IN" w:bidi="hi-IN"/>
        </w:rPr>
        <w:t>oferuje wykonanie zamówienia na warunkach okre</w:t>
      </w:r>
      <w:r w:rsidRPr="002B180E">
        <w:rPr>
          <w:rFonts w:eastAsia="TimesNewRoman" w:cstheme="minorHAnsi"/>
          <w:kern w:val="2"/>
          <w:lang w:eastAsia="hi-IN" w:bidi="hi-IN"/>
        </w:rPr>
        <w:t>ś</w:t>
      </w:r>
      <w:r w:rsidR="00811710" w:rsidRPr="002B180E">
        <w:rPr>
          <w:rFonts w:eastAsia="SimSun" w:cstheme="minorHAnsi"/>
          <w:kern w:val="2"/>
          <w:lang w:eastAsia="hi-IN" w:bidi="hi-IN"/>
        </w:rPr>
        <w:t>lonych w Specyfikacji W</w:t>
      </w:r>
      <w:r w:rsidRPr="002B180E">
        <w:rPr>
          <w:rFonts w:eastAsia="SimSun" w:cstheme="minorHAnsi"/>
          <w:kern w:val="2"/>
          <w:lang w:eastAsia="hi-IN" w:bidi="hi-IN"/>
        </w:rPr>
        <w:t xml:space="preserve">arunków Zamówienia za </w:t>
      </w:r>
      <w:r w:rsidRPr="002B180E">
        <w:rPr>
          <w:rFonts w:eastAsia="SimSun" w:cstheme="minorHAnsi"/>
          <w:bCs/>
          <w:kern w:val="2"/>
          <w:lang w:eastAsia="hi-IN" w:bidi="hi-IN"/>
        </w:rPr>
        <w:t>cenę (łącznie z podatkiem VAT) w wysokości:</w:t>
      </w:r>
    </w:p>
    <w:p w14:paraId="4FE13668" w14:textId="77777777" w:rsidR="002B180E" w:rsidRDefault="002B180E" w:rsidP="00AB2C03">
      <w:pPr>
        <w:pStyle w:val="Tekstprzypisudolnego"/>
        <w:ind w:left="142" w:hanging="142"/>
        <w:jc w:val="both"/>
        <w:rPr>
          <w:rFonts w:asciiTheme="minorHAnsi" w:eastAsia="SimSun" w:hAnsiTheme="minorHAnsi" w:cstheme="minorHAnsi"/>
          <w:b/>
          <w:kern w:val="2"/>
          <w:sz w:val="22"/>
          <w:szCs w:val="22"/>
          <w:lang w:val="pl-PL" w:eastAsia="hi-IN" w:bidi="hi-IN"/>
        </w:rPr>
      </w:pPr>
    </w:p>
    <w:p w14:paraId="0DF102FC" w14:textId="174C3418" w:rsidR="00AB2C03" w:rsidRPr="002B180E" w:rsidRDefault="00811710" w:rsidP="00AB2C03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B180E">
        <w:rPr>
          <w:rFonts w:asciiTheme="minorHAnsi" w:eastAsia="SimSun" w:hAnsiTheme="minorHAnsi" w:cstheme="minorHAnsi"/>
          <w:b/>
          <w:kern w:val="2"/>
          <w:sz w:val="22"/>
          <w:szCs w:val="22"/>
          <w:lang w:eastAsia="hi-IN" w:bidi="hi-IN"/>
        </w:rPr>
        <w:t>ZAKRES PODSTAWOWY</w:t>
      </w:r>
      <w:r w:rsidR="00AB2C03" w:rsidRPr="002B180E">
        <w:rPr>
          <w:rFonts w:asciiTheme="minorHAnsi" w:eastAsia="SimSun" w:hAnsiTheme="minorHAnsi" w:cstheme="minorHAnsi"/>
          <w:b/>
          <w:kern w:val="2"/>
          <w:sz w:val="22"/>
          <w:szCs w:val="22"/>
          <w:lang w:val="pl-PL" w:eastAsia="hi-IN" w:bidi="hi-IN"/>
        </w:rPr>
        <w:t>(</w:t>
      </w:r>
      <w:r w:rsidR="00AB2C03" w:rsidRPr="002B180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</w:t>
      </w:r>
      <w:r w:rsidR="00AB2C03" w:rsidRPr="002B180E">
        <w:rPr>
          <w:rFonts w:asciiTheme="minorHAnsi" w:hAnsiTheme="minorHAnsi" w:cstheme="minorHAnsi"/>
          <w:sz w:val="22"/>
          <w:szCs w:val="22"/>
        </w:rPr>
        <w:t>zamówienie, które zostanie obligatoryjnie w ramach umowy</w:t>
      </w:r>
      <w:r w:rsidR="00AB2C03" w:rsidRPr="002B180E">
        <w:rPr>
          <w:rFonts w:asciiTheme="minorHAnsi" w:hAnsiTheme="minorHAnsi" w:cstheme="minorHAnsi"/>
          <w:sz w:val="22"/>
          <w:szCs w:val="22"/>
          <w:lang w:val="pl-PL"/>
        </w:rPr>
        <w:t>)</w:t>
      </w:r>
    </w:p>
    <w:tbl>
      <w:tblPr>
        <w:tblW w:w="999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523"/>
        <w:gridCol w:w="1842"/>
        <w:gridCol w:w="1236"/>
        <w:gridCol w:w="1774"/>
        <w:gridCol w:w="703"/>
        <w:gridCol w:w="1349"/>
        <w:gridCol w:w="1563"/>
      </w:tblGrid>
      <w:tr w:rsidR="009C704D" w:rsidRPr="002B180E" w14:paraId="72F8A0D6" w14:textId="77777777" w:rsidTr="00B67513">
        <w:trPr>
          <w:trHeight w:val="373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30CC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Planowana </w:t>
            </w:r>
          </w:p>
          <w:p w14:paraId="58B8E53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wielkość</w:t>
            </w:r>
          </w:p>
          <w:p w14:paraId="483F3AF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zamówienia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6CFFB" w14:textId="77777777" w:rsidR="009C704D" w:rsidRPr="002B180E" w:rsidRDefault="009C70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Oferowana cena netto za 1 l w zł.:</w:t>
            </w:r>
          </w:p>
          <w:p w14:paraId="3225A262" w14:textId="77777777" w:rsidR="009C704D" w:rsidRPr="002B180E" w:rsidRDefault="009C704D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color w:val="C00000"/>
                <w:kern w:val="2"/>
                <w:lang w:eastAsia="hi-IN" w:bidi="hi-IN"/>
              </w:rPr>
              <w:t>(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Cena hurtowa producenta netto (zł/litr) na dzień</w:t>
            </w:r>
          </w:p>
          <w:p w14:paraId="68D3470A" w14:textId="359F3016" w:rsidR="009C704D" w:rsidRPr="002B180E" w:rsidRDefault="009C704D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………09.202</w:t>
            </w:r>
            <w:r w:rsidR="006B4651">
              <w:rPr>
                <w:rFonts w:eastAsia="SimSun" w:cstheme="minorHAnsi"/>
                <w:i/>
                <w:kern w:val="2"/>
                <w:lang w:eastAsia="hi-IN" w:bidi="hi-IN"/>
              </w:rPr>
              <w:t xml:space="preserve">1 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r</w:t>
            </w:r>
            <w:r w:rsidRPr="002B180E">
              <w:rPr>
                <w:rFonts w:eastAsia="SimSun" w:cstheme="minorHAnsi"/>
                <w:i/>
                <w:color w:val="000000"/>
                <w:kern w:val="2"/>
                <w:lang w:eastAsia="hi-IN" w:bidi="hi-IN"/>
              </w:rPr>
              <w:t>. powiększona o inne koszty związane z realizacją zamówienia)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*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b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948BE" w14:textId="53B33DBF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Udzielony </w:t>
            </w:r>
            <w:r w:rsidR="006B6225">
              <w:rPr>
                <w:rFonts w:eastAsia="SimSun" w:cstheme="minorHAnsi"/>
                <w:kern w:val="2"/>
                <w:lang w:eastAsia="hi-IN" w:bidi="hi-IN"/>
              </w:rPr>
              <w:t>r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abat stały </w:t>
            </w:r>
          </w:p>
          <w:p w14:paraId="58484909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w zł/1 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6B7F5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netto) zł/litr po uwzględnieniu</w:t>
            </w: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br/>
              <w:t>rabatu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C1C1B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3E7EF314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274013BE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604232D1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VAT</w:t>
            </w:r>
          </w:p>
          <w:p w14:paraId="66A4711D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442AC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brutto zł/litr</w:t>
            </w:r>
          </w:p>
          <w:p w14:paraId="4BCE91DB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6270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78D34165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Ogółem cena oferty </w:t>
            </w:r>
          </w:p>
          <w:p w14:paraId="5B80B04F" w14:textId="77777777" w:rsidR="009C704D" w:rsidRPr="002B180E" w:rsidRDefault="009C70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brutto zł</w:t>
            </w:r>
          </w:p>
        </w:tc>
      </w:tr>
      <w:tr w:rsidR="009C704D" w:rsidRPr="002B180E" w14:paraId="617342B6" w14:textId="77777777" w:rsidTr="00AB2C03">
        <w:trPr>
          <w:trHeight w:val="39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F1F4A" w14:textId="77777777" w:rsidR="009C704D" w:rsidRPr="002B180E" w:rsidRDefault="0055581D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50</w:t>
            </w:r>
            <w:r w:rsidR="009C704D" w:rsidRPr="002B180E">
              <w:rPr>
                <w:rFonts w:eastAsia="SimSun" w:cstheme="minorHAnsi"/>
                <w:kern w:val="2"/>
                <w:lang w:eastAsia="hi-IN" w:bidi="hi-IN"/>
              </w:rPr>
              <w:t> 000,00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022F0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92ED9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7169F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B98CB" w14:textId="77777777" w:rsidR="009C704D" w:rsidRPr="002B180E" w:rsidRDefault="009C704D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18514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83C" w14:textId="77777777" w:rsidR="009C704D" w:rsidRPr="002B180E" w:rsidRDefault="009C704D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811710" w:rsidRPr="002B180E" w14:paraId="5E6D8384" w14:textId="77777777" w:rsidTr="00AB2C03">
        <w:trPr>
          <w:trHeight w:val="39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333CF" w14:textId="77777777" w:rsidR="00811710" w:rsidRPr="002B180E" w:rsidRDefault="00811710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SŁOWNIE OGÓŁEM CENA BRUTTO</w:t>
            </w:r>
          </w:p>
        </w:tc>
        <w:tc>
          <w:tcPr>
            <w:tcW w:w="8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510F" w14:textId="77777777" w:rsidR="00811710" w:rsidRPr="002B180E" w:rsidRDefault="00811710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2A5B3B57" w14:textId="77777777" w:rsidR="002B180E" w:rsidRDefault="002B180E" w:rsidP="00AB2C03">
      <w:pPr>
        <w:shd w:val="clear" w:color="auto" w:fill="FFFFFF"/>
        <w:spacing w:before="240"/>
        <w:ind w:left="284"/>
        <w:rPr>
          <w:rFonts w:eastAsia="Times New Roman" w:cstheme="minorHAnsi"/>
          <w:b/>
          <w:lang w:eastAsia="pl-PL"/>
        </w:rPr>
      </w:pPr>
    </w:p>
    <w:p w14:paraId="09005106" w14:textId="77777777" w:rsidR="002B180E" w:rsidRDefault="002B180E" w:rsidP="00B67513">
      <w:pPr>
        <w:shd w:val="clear" w:color="auto" w:fill="FFFFFF"/>
        <w:spacing w:before="240"/>
        <w:rPr>
          <w:rFonts w:eastAsia="Times New Roman" w:cstheme="minorHAnsi"/>
          <w:b/>
          <w:lang w:eastAsia="pl-PL"/>
        </w:rPr>
      </w:pPr>
    </w:p>
    <w:p w14:paraId="35A43A87" w14:textId="77777777" w:rsidR="00B67513" w:rsidRDefault="00B67513" w:rsidP="00B67513">
      <w:pPr>
        <w:shd w:val="clear" w:color="auto" w:fill="FFFFFF"/>
        <w:spacing w:before="240"/>
        <w:rPr>
          <w:rFonts w:eastAsia="Times New Roman" w:cstheme="minorHAnsi"/>
          <w:b/>
          <w:lang w:eastAsia="pl-PL"/>
        </w:rPr>
      </w:pPr>
    </w:p>
    <w:p w14:paraId="6C31138A" w14:textId="77777777" w:rsidR="00AB2C03" w:rsidRPr="002B180E" w:rsidRDefault="00AB2C03" w:rsidP="00B67513">
      <w:pPr>
        <w:shd w:val="clear" w:color="auto" w:fill="FFFFFF"/>
        <w:spacing w:before="240" w:after="0"/>
        <w:ind w:left="284"/>
        <w:rPr>
          <w:rFonts w:eastAsia="Times New Roman" w:cstheme="minorHAnsi"/>
          <w:b/>
          <w:lang w:eastAsia="pl-PL"/>
        </w:rPr>
      </w:pPr>
      <w:r w:rsidRPr="002B180E">
        <w:rPr>
          <w:rFonts w:eastAsia="Times New Roman" w:cstheme="minorHAnsi"/>
          <w:b/>
          <w:lang w:eastAsia="pl-PL"/>
        </w:rPr>
        <w:lastRenderedPageBreak/>
        <w:t>ZAMÓWIENIA OPCJONALNE – PRAWO OPCJI</w:t>
      </w:r>
    </w:p>
    <w:p w14:paraId="31C79676" w14:textId="77777777" w:rsidR="00811710" w:rsidRPr="002B180E" w:rsidRDefault="00AB2C03" w:rsidP="00B67513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Times New Roman" w:cstheme="minorHAnsi"/>
          <w:spacing w:val="-4"/>
          <w:lang w:eastAsia="pl-PL"/>
        </w:rPr>
        <w:t>W ramach postępowania Zamawiający przewiduje możliwość skorzystania z prawa opcji, w zakresie nie większym niż wykazany w tabeli poniżej</w:t>
      </w:r>
      <w:r w:rsidR="0055581D" w:rsidRPr="002B180E">
        <w:rPr>
          <w:rFonts w:eastAsia="Times New Roman" w:cstheme="minorHAnsi"/>
          <w:spacing w:val="-4"/>
          <w:lang w:eastAsia="pl-PL"/>
        </w:rPr>
        <w:t>:</w:t>
      </w:r>
    </w:p>
    <w:tbl>
      <w:tblPr>
        <w:tblW w:w="999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523"/>
        <w:gridCol w:w="1842"/>
        <w:gridCol w:w="1236"/>
        <w:gridCol w:w="1774"/>
        <w:gridCol w:w="703"/>
        <w:gridCol w:w="1349"/>
        <w:gridCol w:w="1563"/>
      </w:tblGrid>
      <w:tr w:rsidR="00811710" w:rsidRPr="002B180E" w14:paraId="313C7470" w14:textId="77777777" w:rsidTr="00C0516F">
        <w:trPr>
          <w:trHeight w:val="432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3F420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Planowana </w:t>
            </w:r>
          </w:p>
          <w:p w14:paraId="54193F7F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wielkość</w:t>
            </w:r>
          </w:p>
          <w:p w14:paraId="67A5DD1A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zamówienia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012D9" w14:textId="77777777" w:rsidR="00811710" w:rsidRPr="002B180E" w:rsidRDefault="00811710" w:rsidP="00C051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Oferowana cena netto za 1 l w zł.:</w:t>
            </w:r>
          </w:p>
          <w:p w14:paraId="267FF7F5" w14:textId="77777777" w:rsidR="00811710" w:rsidRPr="002B180E" w:rsidRDefault="00811710" w:rsidP="00C0516F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color w:val="C00000"/>
                <w:kern w:val="2"/>
                <w:lang w:eastAsia="hi-IN" w:bidi="hi-IN"/>
              </w:rPr>
              <w:t>(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Cena hurtowa producenta netto (zł/litr) na dzień</w:t>
            </w:r>
          </w:p>
          <w:p w14:paraId="165845C7" w14:textId="77777777" w:rsidR="00811710" w:rsidRPr="002B180E" w:rsidRDefault="00811710" w:rsidP="00C0516F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i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t>………09.2020r</w:t>
            </w:r>
            <w:r w:rsidRPr="002B180E">
              <w:rPr>
                <w:rFonts w:eastAsia="SimSun" w:cstheme="minorHAnsi"/>
                <w:i/>
                <w:color w:val="000000"/>
                <w:kern w:val="2"/>
                <w:lang w:eastAsia="hi-IN" w:bidi="hi-IN"/>
              </w:rPr>
              <w:t>. powiększona o inne koszty związane z realizacją zamówienia)</w:t>
            </w: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*</w:t>
            </w:r>
            <w:r w:rsidRPr="002B180E">
              <w:rPr>
                <w:rFonts w:eastAsia="SimSun" w:cstheme="minorHAnsi"/>
                <w:i/>
                <w:kern w:val="2"/>
                <w:lang w:eastAsia="hi-IN" w:bidi="hi-IN"/>
              </w:rPr>
              <w:b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9999D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Udzielony Rabat stały </w:t>
            </w:r>
          </w:p>
          <w:p w14:paraId="7B071052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 xml:space="preserve"> w zł/1 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A1665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netto) zł/litr po uwzględnieniu</w:t>
            </w: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br/>
              <w:t>rabatu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9FD3A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6144806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1BFF8DDF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35F2674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VAT</w:t>
            </w:r>
          </w:p>
          <w:p w14:paraId="2F71ACCC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ECDF3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Cena sprzedaży brutto zł/litr</w:t>
            </w:r>
          </w:p>
          <w:p w14:paraId="682FB3D3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899C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</w:p>
          <w:p w14:paraId="2735E4FD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 xml:space="preserve">Ogółem cena oferty </w:t>
            </w:r>
          </w:p>
          <w:p w14:paraId="599E840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b/>
                <w:kern w:val="2"/>
                <w:lang w:eastAsia="hi-IN" w:bidi="hi-IN"/>
              </w:rPr>
              <w:t>brutto zł</w:t>
            </w:r>
          </w:p>
        </w:tc>
      </w:tr>
      <w:tr w:rsidR="00811710" w:rsidRPr="002B180E" w14:paraId="217F9F4D" w14:textId="77777777" w:rsidTr="00C0516F">
        <w:trPr>
          <w:trHeight w:val="39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BA960" w14:textId="77777777" w:rsidR="00811710" w:rsidRPr="002B180E" w:rsidRDefault="0055581D" w:rsidP="0055581D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35</w:t>
            </w:r>
            <w:r w:rsidR="00811710" w:rsidRPr="002B180E">
              <w:rPr>
                <w:rFonts w:eastAsia="SimSun" w:cstheme="minorHAnsi"/>
                <w:kern w:val="2"/>
                <w:lang w:eastAsia="hi-IN" w:bidi="hi-IN"/>
              </w:rPr>
              <w:t> 000,00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DCD06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F307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3953B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DB44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88996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6B8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  <w:tr w:rsidR="00811710" w:rsidRPr="002B180E" w14:paraId="20A8839E" w14:textId="77777777" w:rsidTr="00C0516F">
        <w:trPr>
          <w:trHeight w:val="39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F1820" w14:textId="77777777" w:rsidR="00811710" w:rsidRPr="002B180E" w:rsidRDefault="00811710" w:rsidP="00C0516F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2B180E">
              <w:rPr>
                <w:rFonts w:eastAsia="SimSun" w:cstheme="minorHAnsi"/>
                <w:kern w:val="2"/>
                <w:lang w:eastAsia="hi-IN" w:bidi="hi-IN"/>
              </w:rPr>
              <w:t>SŁOWNIE OGÓŁEM CENA BRUTTO</w:t>
            </w:r>
          </w:p>
        </w:tc>
        <w:tc>
          <w:tcPr>
            <w:tcW w:w="8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6495" w14:textId="77777777" w:rsidR="00811710" w:rsidRPr="002B180E" w:rsidRDefault="00811710" w:rsidP="00C0516F">
            <w:pPr>
              <w:widowControl w:val="0"/>
              <w:suppressAutoHyphens/>
              <w:autoSpaceDE w:val="0"/>
              <w:spacing w:line="240" w:lineRule="auto"/>
              <w:rPr>
                <w:rFonts w:eastAsia="SimSun" w:cstheme="minorHAnsi"/>
                <w:kern w:val="2"/>
                <w:lang w:eastAsia="hi-IN" w:bidi="hi-IN"/>
              </w:rPr>
            </w:pPr>
          </w:p>
        </w:tc>
      </w:tr>
    </w:tbl>
    <w:p w14:paraId="7BCE15EB" w14:textId="77777777" w:rsidR="009C704D" w:rsidRPr="002B180E" w:rsidRDefault="009C704D" w:rsidP="009C704D">
      <w:pPr>
        <w:widowControl w:val="0"/>
        <w:suppressAutoHyphens/>
        <w:autoSpaceDE w:val="0"/>
        <w:spacing w:before="120" w:after="60" w:line="240" w:lineRule="auto"/>
        <w:ind w:left="284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*W kolumnie należy skalkulować cenę za 1 litr oleju opałowego netto  w oparciu o cenę netto hurtową ustaloną przez wykonawcę producenta oleju opałowego za 1 litr ( Wykonawca przedstawia wydruk ze strony internetowej producenta za 1 litr)  </w:t>
      </w:r>
    </w:p>
    <w:p w14:paraId="2C2BCA30" w14:textId="77777777" w:rsidR="00811710" w:rsidRPr="002B180E" w:rsidRDefault="00072402" w:rsidP="009C704D">
      <w:pPr>
        <w:widowControl w:val="0"/>
        <w:suppressAutoHyphens/>
        <w:autoSpaceDE w:val="0"/>
        <w:spacing w:before="120" w:after="60" w:line="240" w:lineRule="auto"/>
        <w:ind w:left="284"/>
        <w:jc w:val="both"/>
        <w:rPr>
          <w:rFonts w:eastAsia="SimSun" w:cstheme="minorHAnsi"/>
          <w:b/>
          <w:kern w:val="2"/>
          <w:lang w:eastAsia="hi-IN" w:bidi="hi-IN"/>
        </w:rPr>
      </w:pPr>
      <w:r w:rsidRPr="002B180E">
        <w:rPr>
          <w:rFonts w:eastAsia="SimSun" w:cstheme="minorHAnsi"/>
          <w:b/>
          <w:kern w:val="2"/>
          <w:lang w:eastAsia="hi-IN" w:bidi="hi-IN"/>
        </w:rPr>
        <w:t xml:space="preserve">Uwaga – zarówno dla zamówienia podstawowego, jak tez i opcjonalnego Wykonawca zobowiązany jest do ustalenia tej samej  ceny jednostkowej za 1 litr  oraz udzielić tego samego rabatu.  </w:t>
      </w:r>
    </w:p>
    <w:p w14:paraId="26F869FB" w14:textId="77777777" w:rsidR="00383266" w:rsidRPr="008C207F" w:rsidRDefault="00226F9D" w:rsidP="00383266">
      <w:pPr>
        <w:widowControl w:val="0"/>
        <w:suppressAutoHyphens/>
        <w:autoSpaceDE w:val="0"/>
        <w:spacing w:before="120" w:after="60" w:line="240" w:lineRule="auto"/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</w:pPr>
      <w:bookmarkStart w:id="0" w:name="_Ref49706231"/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Ceną oferty jest cena zamówienia podstawowego i opcjonalnego  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i wynosi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: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 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…..</w:t>
      </w:r>
      <w:r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…………………….</w:t>
      </w:r>
      <w:r w:rsidR="008F79CB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zł brutto</w:t>
      </w:r>
      <w:r w:rsidR="004B43E7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,</w:t>
      </w:r>
      <w:r w:rsidR="00383266" w:rsidRPr="008C207F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 xml:space="preserve"> </w:t>
      </w:r>
    </w:p>
    <w:p w14:paraId="23069428" w14:textId="77777777" w:rsidR="00226F9D" w:rsidRPr="00383266" w:rsidRDefault="008F79CB" w:rsidP="00383266">
      <w:pPr>
        <w:widowControl w:val="0"/>
        <w:suppressAutoHyphens/>
        <w:autoSpaceDE w:val="0"/>
        <w:spacing w:before="120" w:after="60" w:line="240" w:lineRule="auto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słownie cena Oferty:</w:t>
      </w:r>
      <w:r w:rsidR="00383266"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……………………………………………………………………………………………zł brutto</w:t>
      </w:r>
      <w:r w:rsidR="004B43E7" w:rsidRPr="00383266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.</w:t>
      </w:r>
    </w:p>
    <w:p w14:paraId="4E6E916E" w14:textId="419C0EAF" w:rsidR="008F79CB" w:rsidRPr="00B67513" w:rsidRDefault="00B67513" w:rsidP="008F79CB">
      <w:pPr>
        <w:widowControl w:val="0"/>
        <w:suppressAutoHyphens/>
        <w:autoSpaceDE w:val="0"/>
        <w:spacing w:before="120" w:after="6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bCs/>
          <w:kern w:val="2"/>
          <w:lang w:eastAsia="hi-IN" w:bidi="hi-IN"/>
        </w:rPr>
        <w:t xml:space="preserve">1. </w:t>
      </w:r>
      <w:r w:rsidR="009C704D" w:rsidRPr="00B67513">
        <w:rPr>
          <w:rFonts w:eastAsia="SimSun" w:cstheme="minorHAnsi"/>
          <w:bCs/>
          <w:kern w:val="2"/>
          <w:lang w:eastAsia="hi-IN" w:bidi="hi-IN"/>
        </w:rPr>
        <w:t>Oferowana cena zawiera wszystkie koszty związane z realizacją zamówienia</w:t>
      </w:r>
      <w:r w:rsidR="008F79CB" w:rsidRPr="00B67513">
        <w:rPr>
          <w:rFonts w:eastAsia="SimSun" w:cstheme="minorHAnsi"/>
          <w:bCs/>
          <w:kern w:val="2"/>
          <w:lang w:eastAsia="hi-IN" w:bidi="hi-IN"/>
        </w:rPr>
        <w:t xml:space="preserve"> podstawowego jak również zamówienia opcjonalnego </w:t>
      </w:r>
      <w:r w:rsidR="009C704D" w:rsidRPr="00B67513">
        <w:rPr>
          <w:rFonts w:eastAsia="SimSun" w:cstheme="minorHAnsi"/>
          <w:bCs/>
          <w:kern w:val="2"/>
          <w:lang w:eastAsia="hi-IN" w:bidi="hi-IN"/>
        </w:rPr>
        <w:t xml:space="preserve">oraz stały rabat udzielony Zamawiającemu </w:t>
      </w:r>
      <w:bookmarkEnd w:id="0"/>
      <w:r w:rsidR="008F79CB" w:rsidRPr="00B67513">
        <w:rPr>
          <w:rFonts w:eastAsia="SimSun" w:cstheme="minorHAnsi"/>
          <w:bCs/>
          <w:kern w:val="2"/>
          <w:lang w:eastAsia="hi-IN" w:bidi="hi-IN"/>
        </w:rPr>
        <w:t>związany z realizacją umowy.</w:t>
      </w:r>
    </w:p>
    <w:p w14:paraId="02CE0D12" w14:textId="1AEDD37D" w:rsidR="009C704D" w:rsidRPr="002B180E" w:rsidRDefault="00B67513" w:rsidP="008F79CB">
      <w:pPr>
        <w:widowControl w:val="0"/>
        <w:suppressAutoHyphens/>
        <w:autoSpaceDE w:val="0"/>
        <w:spacing w:before="120" w:after="6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2. </w:t>
      </w:r>
      <w:r w:rsidR="008F79CB" w:rsidRPr="002B180E">
        <w:rPr>
          <w:rFonts w:eastAsia="SimSun" w:cstheme="minorHAnsi"/>
          <w:kern w:val="2"/>
          <w:lang w:eastAsia="hi-IN" w:bidi="hi-IN"/>
        </w:rPr>
        <w:t>T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ermin płatności–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30 dni od daty złożenia faktury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. </w:t>
      </w:r>
    </w:p>
    <w:p w14:paraId="35D8126E" w14:textId="30D72399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 w:rsidRPr="00B67513">
        <w:rPr>
          <w:rFonts w:eastAsia="SimSun" w:cstheme="minorHAnsi"/>
          <w:kern w:val="2"/>
          <w:lang w:eastAsia="hi-IN" w:bidi="hi-IN"/>
        </w:rPr>
        <w:t>3.</w:t>
      </w:r>
      <w:r>
        <w:rPr>
          <w:rFonts w:eastAsia="SimSun" w:cstheme="minorHAnsi"/>
          <w:b/>
          <w:kern w:val="2"/>
          <w:lang w:eastAsia="hi-IN" w:bidi="hi-IN"/>
        </w:rPr>
        <w:t xml:space="preserve">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Oferujemy częściow</w:t>
      </w:r>
      <w:r w:rsidR="008F79CB" w:rsidRPr="002B180E">
        <w:rPr>
          <w:rFonts w:eastAsia="SimSun" w:cstheme="minorHAnsi"/>
          <w:b/>
          <w:kern w:val="2"/>
          <w:lang w:eastAsia="hi-IN" w:bidi="hi-IN"/>
        </w:rPr>
        <w:t xml:space="preserve">e dostawy w terminie </w:t>
      </w:r>
      <w:r w:rsidR="009C704D" w:rsidRPr="002B180E">
        <w:rPr>
          <w:rFonts w:eastAsia="SimSun" w:cstheme="minorHAnsi"/>
          <w:b/>
          <w:kern w:val="2"/>
          <w:lang w:eastAsia="hi-IN" w:bidi="hi-IN"/>
        </w:rPr>
        <w:t>wynoszącym ………… dni roboczych od dnia przekazania zapotrzebowania.</w:t>
      </w:r>
    </w:p>
    <w:p w14:paraId="3D47C3DB" w14:textId="50B2FFC6" w:rsidR="009C704D" w:rsidRPr="00B67513" w:rsidRDefault="00B67513" w:rsidP="00B67513">
      <w:pPr>
        <w:widowControl w:val="0"/>
        <w:tabs>
          <w:tab w:val="left" w:pos="851"/>
        </w:tabs>
        <w:suppressAutoHyphens/>
        <w:autoSpaceDE w:val="0"/>
        <w:spacing w:before="120" w:after="0" w:line="240" w:lineRule="auto"/>
        <w:jc w:val="both"/>
        <w:rPr>
          <w:rFonts w:eastAsia="SimSun" w:cstheme="minorHAnsi"/>
          <w:b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4. </w:t>
      </w:r>
      <w:r w:rsidR="009C704D" w:rsidRPr="00B67513">
        <w:rPr>
          <w:rFonts w:eastAsia="SimSun" w:cstheme="minorHAnsi"/>
          <w:kern w:val="2"/>
          <w:lang w:eastAsia="hi-IN" w:bidi="hi-IN"/>
        </w:rPr>
        <w:t xml:space="preserve">Zamówienie zostanie wykonane w terminie obowiązywania umowy: 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 xml:space="preserve">od dnia podpisania umowy do 30 </w:t>
      </w:r>
      <w:r w:rsidRPr="00B67513">
        <w:rPr>
          <w:rFonts w:eastAsia="SimSun" w:cstheme="minorHAnsi"/>
          <w:b/>
          <w:kern w:val="2"/>
          <w:lang w:eastAsia="hi-IN" w:bidi="hi-IN"/>
        </w:rPr>
        <w:t xml:space="preserve">czerwca 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>202</w:t>
      </w:r>
      <w:r w:rsidR="00884E46">
        <w:rPr>
          <w:rFonts w:eastAsia="SimSun" w:cstheme="minorHAnsi"/>
          <w:b/>
          <w:kern w:val="2"/>
          <w:lang w:eastAsia="hi-IN" w:bidi="hi-IN"/>
        </w:rPr>
        <w:t>2</w:t>
      </w:r>
      <w:r w:rsidR="009C704D" w:rsidRPr="00B67513">
        <w:rPr>
          <w:rFonts w:eastAsia="SimSun" w:cstheme="minorHAnsi"/>
          <w:b/>
          <w:kern w:val="2"/>
          <w:lang w:eastAsia="hi-IN" w:bidi="hi-IN"/>
        </w:rPr>
        <w:t xml:space="preserve"> roku</w:t>
      </w:r>
      <w:r w:rsidR="008F79CB" w:rsidRPr="00B67513">
        <w:rPr>
          <w:rFonts w:eastAsia="SimSun" w:cstheme="minorHAnsi"/>
          <w:b/>
          <w:kern w:val="2"/>
          <w:lang w:eastAsia="hi-IN" w:bidi="hi-IN"/>
        </w:rPr>
        <w:t>.</w:t>
      </w:r>
    </w:p>
    <w:p w14:paraId="05317464" w14:textId="31025FF2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5. </w:t>
      </w:r>
      <w:r w:rsidR="009C704D" w:rsidRPr="002B180E">
        <w:rPr>
          <w:rFonts w:eastAsia="SimSun" w:cstheme="minorHAnsi"/>
          <w:kern w:val="2"/>
          <w:lang w:eastAsia="hi-IN" w:bidi="hi-IN"/>
        </w:rPr>
        <w:t>Zapoznaliśmy 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8D08EA" w:rsidRPr="002B180E">
        <w:rPr>
          <w:rFonts w:eastAsia="SimSun" w:cstheme="minorHAnsi"/>
          <w:kern w:val="2"/>
          <w:lang w:eastAsia="hi-IN" w:bidi="hi-IN"/>
        </w:rPr>
        <w:t>z S</w:t>
      </w:r>
      <w:r w:rsidR="009C704D" w:rsidRPr="002B180E">
        <w:rPr>
          <w:rFonts w:eastAsia="SimSun" w:cstheme="minorHAnsi"/>
          <w:kern w:val="2"/>
          <w:lang w:eastAsia="hi-IN" w:bidi="hi-IN"/>
        </w:rPr>
        <w:t>WZ, nie wnos</w:t>
      </w:r>
      <w:r w:rsidR="008D08EA" w:rsidRPr="002B180E">
        <w:rPr>
          <w:rFonts w:eastAsia="SimSun" w:cstheme="minorHAnsi"/>
          <w:kern w:val="2"/>
          <w:lang w:eastAsia="hi-IN" w:bidi="hi-IN"/>
        </w:rPr>
        <w:t>imy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 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adnych zastrze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e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ń </w:t>
      </w:r>
      <w:r w:rsidR="009C704D" w:rsidRPr="002B180E">
        <w:rPr>
          <w:rFonts w:eastAsia="SimSun" w:cstheme="minorHAnsi"/>
          <w:kern w:val="2"/>
          <w:lang w:eastAsia="hi-IN" w:bidi="hi-IN"/>
        </w:rPr>
        <w:t>do jej tre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 i zobowi</w:t>
      </w:r>
      <w:r w:rsidR="009C704D" w:rsidRPr="002B180E">
        <w:rPr>
          <w:rFonts w:eastAsia="TimesNewRoman" w:cstheme="minorHAnsi"/>
          <w:kern w:val="2"/>
          <w:lang w:eastAsia="hi-IN" w:bidi="hi-IN"/>
        </w:rPr>
        <w:t>ą</w:t>
      </w:r>
      <w:r w:rsidR="009C704D" w:rsidRPr="002B180E">
        <w:rPr>
          <w:rFonts w:eastAsia="SimSun" w:cstheme="minorHAnsi"/>
          <w:kern w:val="2"/>
          <w:lang w:eastAsia="hi-IN" w:bidi="hi-IN"/>
        </w:rPr>
        <w:t>zuj</w:t>
      </w:r>
      <w:r w:rsidR="008D08EA" w:rsidRPr="002B180E">
        <w:rPr>
          <w:rFonts w:eastAsia="SimSun" w:cstheme="minorHAnsi"/>
          <w:kern w:val="2"/>
          <w:lang w:eastAsia="hi-IN" w:bidi="hi-IN"/>
        </w:rPr>
        <w:t xml:space="preserve">emy </w:t>
      </w:r>
      <w:r w:rsidR="009C704D" w:rsidRPr="002B180E">
        <w:rPr>
          <w:rFonts w:eastAsia="SimSun" w:cstheme="minorHAnsi"/>
          <w:kern w:val="2"/>
          <w:lang w:eastAsia="hi-IN" w:bidi="hi-IN"/>
        </w:rPr>
        <w:t>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do 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cisłego przestrzegania warunków w niej okre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lonych</w:t>
      </w:r>
      <w:r w:rsidR="008D08EA" w:rsidRPr="002B180E">
        <w:rPr>
          <w:rFonts w:eastAsia="SimSun" w:cstheme="minorHAnsi"/>
          <w:kern w:val="2"/>
          <w:lang w:eastAsia="hi-IN" w:bidi="hi-IN"/>
        </w:rPr>
        <w:t>.</w:t>
      </w:r>
    </w:p>
    <w:p w14:paraId="554ACCE9" w14:textId="74BD2BEC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6. </w:t>
      </w:r>
      <w:r w:rsidR="009C704D" w:rsidRPr="002B180E">
        <w:rPr>
          <w:rFonts w:eastAsia="SimSun" w:cstheme="minorHAnsi"/>
          <w:kern w:val="2"/>
          <w:lang w:eastAsia="hi-IN" w:bidi="hi-IN"/>
        </w:rPr>
        <w:t>Uzyskaliśmy niezb</w:t>
      </w:r>
      <w:r w:rsidR="009C704D" w:rsidRPr="002B180E">
        <w:rPr>
          <w:rFonts w:eastAsia="TimesNewRoman" w:cstheme="minorHAnsi"/>
          <w:kern w:val="2"/>
          <w:lang w:eastAsia="hi-IN" w:bidi="hi-IN"/>
        </w:rPr>
        <w:t>ę</w:t>
      </w:r>
      <w:r w:rsidR="009C704D" w:rsidRPr="002B180E">
        <w:rPr>
          <w:rFonts w:eastAsia="SimSun" w:cstheme="minorHAnsi"/>
          <w:kern w:val="2"/>
          <w:lang w:eastAsia="hi-IN" w:bidi="hi-IN"/>
        </w:rPr>
        <w:t>dne informacje do przygotowania rzetelnej i kompletnej oferty oraz wła</w:t>
      </w:r>
      <w:r w:rsidR="009C704D" w:rsidRPr="002B180E">
        <w:rPr>
          <w:rFonts w:eastAsia="TimesNewRoman" w:cstheme="minorHAnsi"/>
          <w:kern w:val="2"/>
          <w:lang w:eastAsia="hi-IN" w:bidi="hi-IN"/>
        </w:rPr>
        <w:t>ś</w:t>
      </w:r>
      <w:r w:rsidR="009C704D" w:rsidRPr="002B180E">
        <w:rPr>
          <w:rFonts w:eastAsia="SimSun" w:cstheme="minorHAnsi"/>
          <w:kern w:val="2"/>
          <w:lang w:eastAsia="hi-IN" w:bidi="hi-IN"/>
        </w:rPr>
        <w:t>ciwej realizacji zamówienia.</w:t>
      </w:r>
    </w:p>
    <w:p w14:paraId="31A3E368" w14:textId="7789F17F" w:rsidR="009C704D" w:rsidRPr="002B180E" w:rsidRDefault="00B67513" w:rsidP="00B67513">
      <w:pPr>
        <w:widowControl w:val="0"/>
        <w:suppressAutoHyphens/>
        <w:autoSpaceDE w:val="0"/>
        <w:spacing w:before="120"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lastRenderedPageBreak/>
        <w:t xml:space="preserve">7. </w:t>
      </w:r>
      <w:r w:rsidR="009C704D" w:rsidRPr="002B180E">
        <w:rPr>
          <w:rFonts w:eastAsia="SimSun" w:cstheme="minorHAnsi"/>
          <w:kern w:val="2"/>
          <w:lang w:eastAsia="hi-IN" w:bidi="hi-IN"/>
        </w:rPr>
        <w:t>Uwa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amy si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ę </w:t>
      </w:r>
      <w:r w:rsidR="009C704D" w:rsidRPr="002B180E">
        <w:rPr>
          <w:rFonts w:eastAsia="SimSun" w:cstheme="minorHAnsi"/>
          <w:kern w:val="2"/>
          <w:lang w:eastAsia="hi-IN" w:bidi="hi-IN"/>
        </w:rPr>
        <w:t>za zwi</w:t>
      </w:r>
      <w:r w:rsidR="009C704D" w:rsidRPr="002B180E">
        <w:rPr>
          <w:rFonts w:eastAsia="TimesNewRoman" w:cstheme="minorHAnsi"/>
          <w:kern w:val="2"/>
          <w:lang w:eastAsia="hi-IN" w:bidi="hi-IN"/>
        </w:rPr>
        <w:t>ą</w:t>
      </w:r>
      <w:r w:rsidR="009C704D" w:rsidRPr="002B180E">
        <w:rPr>
          <w:rFonts w:eastAsia="SimSun" w:cstheme="minorHAnsi"/>
          <w:kern w:val="2"/>
          <w:lang w:eastAsia="hi-IN" w:bidi="hi-IN"/>
        </w:rPr>
        <w:t>zanego zło</w:t>
      </w:r>
      <w:r w:rsidR="009C704D" w:rsidRPr="002B180E">
        <w:rPr>
          <w:rFonts w:eastAsia="TimesNewRoman" w:cstheme="minorHAnsi"/>
          <w:kern w:val="2"/>
          <w:lang w:eastAsia="hi-IN" w:bidi="hi-IN"/>
        </w:rPr>
        <w:t>ż</w:t>
      </w:r>
      <w:r w:rsidR="009C704D" w:rsidRPr="002B180E">
        <w:rPr>
          <w:rFonts w:eastAsia="SimSun" w:cstheme="minorHAnsi"/>
          <w:kern w:val="2"/>
          <w:lang w:eastAsia="hi-IN" w:bidi="hi-IN"/>
        </w:rPr>
        <w:t>on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ą </w:t>
      </w:r>
      <w:r w:rsidR="009C704D" w:rsidRPr="002B180E">
        <w:rPr>
          <w:rFonts w:eastAsia="SimSun" w:cstheme="minorHAnsi"/>
          <w:kern w:val="2"/>
          <w:lang w:eastAsia="hi-IN" w:bidi="hi-IN"/>
        </w:rPr>
        <w:t>ofert</w:t>
      </w:r>
      <w:r w:rsidR="009C704D" w:rsidRPr="002B180E">
        <w:rPr>
          <w:rFonts w:eastAsia="TimesNewRoman" w:cstheme="minorHAnsi"/>
          <w:kern w:val="2"/>
          <w:lang w:eastAsia="hi-IN" w:bidi="hi-IN"/>
        </w:rPr>
        <w:t xml:space="preserve">ą </w:t>
      </w:r>
      <w:r w:rsidR="009C704D" w:rsidRPr="002B180E">
        <w:rPr>
          <w:rFonts w:eastAsia="SimSun" w:cstheme="minorHAnsi"/>
          <w:kern w:val="2"/>
          <w:lang w:eastAsia="hi-IN" w:bidi="hi-IN"/>
        </w:rPr>
        <w:t xml:space="preserve">przez okres </w:t>
      </w:r>
      <w:r w:rsidR="005666EC" w:rsidRPr="002B180E">
        <w:rPr>
          <w:rFonts w:eastAsia="SimSun" w:cstheme="minorHAnsi"/>
          <w:kern w:val="2"/>
          <w:lang w:eastAsia="hi-IN" w:bidi="hi-IN"/>
        </w:rPr>
        <w:t>wskazany w SWZ.</w:t>
      </w:r>
    </w:p>
    <w:p w14:paraId="01797BF9" w14:textId="10B901CE" w:rsidR="005666EC" w:rsidRPr="002B180E" w:rsidRDefault="00B67513" w:rsidP="005666EC">
      <w:pPr>
        <w:rPr>
          <w:rFonts w:cstheme="minorHAnsi"/>
        </w:rPr>
      </w:pPr>
      <w:r>
        <w:rPr>
          <w:rFonts w:cstheme="minorHAnsi"/>
          <w:bCs/>
        </w:rPr>
        <w:t>8</w:t>
      </w:r>
      <w:r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że akceptujemy ist</w:t>
      </w:r>
      <w:r>
        <w:rPr>
          <w:rFonts w:cstheme="minorHAnsi"/>
        </w:rPr>
        <w:t xml:space="preserve">otne dla stron postanowienia </w:t>
      </w:r>
      <w:r w:rsidR="005666EC" w:rsidRPr="002B180E">
        <w:rPr>
          <w:rFonts w:cstheme="minorHAnsi"/>
        </w:rPr>
        <w:t xml:space="preserve">treści umowy. W przypadku  wybrania naszej oferty zobowiązujemy się do podpisania umowy na warunkach określonych w SWZ oraz w  miejscu  i terminie wskazanym przez zamawiającego. </w:t>
      </w:r>
    </w:p>
    <w:p w14:paraId="5A927E67" w14:textId="6B43A2F2" w:rsidR="005666EC" w:rsidRPr="002B180E" w:rsidRDefault="00B67513" w:rsidP="005666EC">
      <w:pPr>
        <w:spacing w:after="0"/>
        <w:rPr>
          <w:rFonts w:cstheme="minorHAnsi"/>
        </w:rPr>
      </w:pPr>
      <w:r w:rsidRPr="00B67513">
        <w:rPr>
          <w:rFonts w:cstheme="minorHAnsi"/>
          <w:bCs/>
        </w:rPr>
        <w:t>9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Oświadczmy, że jesteśmy: (właściwe zaznaczyć)           </w:t>
      </w:r>
      <w:r w:rsidR="00380519">
        <w:rPr>
          <w:rFonts w:cstheme="minorHAnsi"/>
        </w:rPr>
        <w:t xml:space="preserve">         </w:t>
      </w:r>
      <w:r w:rsidR="005666EC"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sym w:font="Symbol" w:char="F088"/>
      </w:r>
      <w:r w:rsidR="005666EC" w:rsidRPr="002B180E">
        <w:rPr>
          <w:rFonts w:cstheme="minorHAnsi"/>
        </w:rPr>
        <w:t xml:space="preserve"> tak     </w:t>
      </w:r>
      <w:r w:rsidR="005666EC" w:rsidRPr="002B180E">
        <w:rPr>
          <w:rFonts w:cstheme="minorHAnsi"/>
        </w:rPr>
        <w:sym w:font="Symbol" w:char="F088"/>
      </w:r>
      <w:r w:rsidR="005666EC" w:rsidRPr="002B180E">
        <w:rPr>
          <w:rFonts w:cstheme="minorHAnsi"/>
        </w:rPr>
        <w:t xml:space="preserve"> nie</w:t>
      </w:r>
    </w:p>
    <w:p w14:paraId="410824D6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 xml:space="preserve">małym przedsiębiorstwem           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  <w:t xml:space="preserve">     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707A0366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średnim przedsiębiorstwem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  <w:t xml:space="preserve">            </w:t>
      </w:r>
      <w:r w:rsidR="00380519">
        <w:rPr>
          <w:rFonts w:cstheme="minorHAnsi"/>
        </w:rPr>
        <w:t xml:space="preserve">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13E16235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jednoosobowa działalność gospodarcza</w:t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Pr="002B180E">
        <w:rPr>
          <w:rFonts w:cstheme="minorHAnsi"/>
        </w:rPr>
        <w:tab/>
      </w:r>
      <w:r w:rsidR="00380519">
        <w:rPr>
          <w:rFonts w:cstheme="minorHAnsi"/>
        </w:rPr>
        <w:t xml:space="preserve">     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4881525C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 xml:space="preserve">osobą fizyczną nieprowadzącą działalności gospodarczej    </w:t>
      </w:r>
      <w:r w:rsidR="00380519">
        <w:rPr>
          <w:rFonts w:cstheme="minorHAnsi"/>
        </w:rPr>
        <w:t xml:space="preserve">       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tak     </w:t>
      </w:r>
      <w:r w:rsidR="00F031DE">
        <w:rPr>
          <w:rFonts w:cstheme="minorHAnsi"/>
        </w:rPr>
        <w:t xml:space="preserve"> </w:t>
      </w:r>
      <w:r w:rsidRPr="002B180E">
        <w:rPr>
          <w:rFonts w:cstheme="minorHAnsi"/>
        </w:rPr>
        <w:sym w:font="Symbol" w:char="F088"/>
      </w:r>
      <w:r w:rsidRPr="002B180E">
        <w:rPr>
          <w:rFonts w:cstheme="minorHAnsi"/>
        </w:rPr>
        <w:t xml:space="preserve"> nie</w:t>
      </w:r>
    </w:p>
    <w:p w14:paraId="24417BB9" w14:textId="77777777" w:rsidR="005666EC" w:rsidRPr="002B180E" w:rsidRDefault="005666EC" w:rsidP="005666EC">
      <w:pPr>
        <w:spacing w:after="0"/>
        <w:rPr>
          <w:rFonts w:cstheme="minorHAnsi"/>
        </w:rPr>
      </w:pPr>
      <w:r w:rsidRPr="002B180E">
        <w:rPr>
          <w:rFonts w:cstheme="minorHAnsi"/>
        </w:rPr>
        <w:t>innym rodzajem - ………………………………………………………………………………..</w:t>
      </w:r>
    </w:p>
    <w:p w14:paraId="7F343C0C" w14:textId="4C6958B9" w:rsidR="005666EC" w:rsidRPr="002B180E" w:rsidRDefault="00B67513" w:rsidP="005666EC">
      <w:pPr>
        <w:rPr>
          <w:rFonts w:cstheme="minorHAnsi"/>
        </w:rPr>
      </w:pPr>
      <w:r w:rsidRPr="00B67513">
        <w:rPr>
          <w:rFonts w:cstheme="minorHAnsi"/>
          <w:bCs/>
        </w:rPr>
        <w:t>10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że podwykonawcom zamierzamy powierzyć wykonanie następujących części zamówienia( odpowiednie wypełnić)</w:t>
      </w:r>
      <w:r w:rsidR="00966FF4">
        <w:rPr>
          <w:rFonts w:cstheme="minorHAnsi"/>
        </w:rPr>
        <w:t>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5666EC" w:rsidRPr="002B180E" w14:paraId="0498DDCE" w14:textId="77777777" w:rsidTr="005666EC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1F0A261" w14:textId="77777777" w:rsidR="005666EC" w:rsidRPr="002B180E" w:rsidRDefault="005666EC">
            <w:pPr>
              <w:rPr>
                <w:rFonts w:cstheme="minorHAnsi"/>
              </w:rPr>
            </w:pPr>
            <w:r w:rsidRPr="002B180E">
              <w:rPr>
                <w:rFonts w:cstheme="minorHAnsi"/>
              </w:rPr>
              <w:t xml:space="preserve">Części zamówienia, których wykonanie zostanie powierzone </w:t>
            </w:r>
          </w:p>
          <w:p w14:paraId="57922D31" w14:textId="77777777" w:rsidR="005666EC" w:rsidRPr="002B180E" w:rsidRDefault="005666EC">
            <w:pPr>
              <w:rPr>
                <w:rFonts w:cstheme="minorHAnsi"/>
              </w:rPr>
            </w:pPr>
            <w:r w:rsidRPr="002B180E">
              <w:rPr>
                <w:rFonts w:cstheme="minorHAnsi"/>
              </w:rPr>
              <w:t xml:space="preserve">podwykonawcom </w:t>
            </w:r>
          </w:p>
          <w:p w14:paraId="1DDC955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5A94C2" w14:textId="77777777" w:rsidR="005666EC" w:rsidRPr="002B180E" w:rsidRDefault="005666EC">
            <w:pPr>
              <w:rPr>
                <w:rFonts w:cstheme="minorHAnsi"/>
              </w:rPr>
            </w:pPr>
          </w:p>
          <w:p w14:paraId="5809A201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Nazwa, adres podwykonawcy jeżeli są znani na etapie składania oferty</w:t>
            </w:r>
          </w:p>
        </w:tc>
      </w:tr>
      <w:tr w:rsidR="005666EC" w:rsidRPr="002B180E" w14:paraId="3ECD286D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781C85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F01E74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  <w:tr w:rsidR="005666EC" w:rsidRPr="002B180E" w14:paraId="343EEEF1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F94A0B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E71C8B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</w:tbl>
    <w:p w14:paraId="6D616359" w14:textId="77777777" w:rsidR="005666EC" w:rsidRPr="002B180E" w:rsidRDefault="005666EC" w:rsidP="005666EC">
      <w:pPr>
        <w:rPr>
          <w:rFonts w:cstheme="minorHAnsi"/>
          <w:i/>
        </w:rPr>
      </w:pPr>
      <w:r w:rsidRPr="002B180E">
        <w:rPr>
          <w:rFonts w:cstheme="minorHAnsi"/>
        </w:rPr>
        <w:t xml:space="preserve">Uwaga! </w:t>
      </w:r>
      <w:r w:rsidRPr="002B180E">
        <w:rPr>
          <w:rFonts w:cstheme="minorHAnsi"/>
          <w:i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4C2D3854" w14:textId="699A108F" w:rsidR="005666EC" w:rsidRPr="002B180E" w:rsidRDefault="005666EC" w:rsidP="005666EC">
      <w:pPr>
        <w:rPr>
          <w:rFonts w:cstheme="minorHAnsi"/>
        </w:rPr>
      </w:pPr>
      <w:r w:rsidRPr="00B67513">
        <w:rPr>
          <w:rFonts w:cstheme="minorHAnsi"/>
          <w:bCs/>
        </w:rPr>
        <w:t>1</w:t>
      </w:r>
      <w:r w:rsidR="00B67513" w:rsidRPr="00B67513">
        <w:rPr>
          <w:rFonts w:cstheme="minorHAnsi"/>
          <w:bCs/>
        </w:rPr>
        <w:t>1</w:t>
      </w:r>
      <w:r w:rsidR="00127881" w:rsidRPr="00B67513">
        <w:rPr>
          <w:rFonts w:cstheme="minorHAnsi"/>
          <w:bCs/>
        </w:rPr>
        <w:t>.</w:t>
      </w:r>
      <w:r w:rsidRPr="002B180E">
        <w:rPr>
          <w:rFonts w:cstheme="minorHAnsi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5666EC" w:rsidRPr="002B180E" w14:paraId="055A64DD" w14:textId="77777777" w:rsidTr="005666EC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7DD6D70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048362" w14:textId="77777777" w:rsidR="005666EC" w:rsidRPr="002B180E" w:rsidRDefault="005666EC">
            <w:pPr>
              <w:rPr>
                <w:rFonts w:cstheme="minorHAnsi"/>
              </w:rPr>
            </w:pPr>
          </w:p>
          <w:p w14:paraId="66311E0A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  <w:r w:rsidRPr="002B180E">
              <w:rPr>
                <w:rFonts w:cstheme="minorHAnsi"/>
              </w:rPr>
              <w:t>Zakres udostępnionych zasobów</w:t>
            </w:r>
          </w:p>
        </w:tc>
      </w:tr>
      <w:tr w:rsidR="005666EC" w:rsidRPr="002B180E" w14:paraId="5D025624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7DC3618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141F51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  <w:tr w:rsidR="005666EC" w:rsidRPr="002B180E" w14:paraId="54851823" w14:textId="77777777" w:rsidTr="005666EC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3DAF9C9D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17FE57" w14:textId="77777777" w:rsidR="005666EC" w:rsidRPr="002B180E" w:rsidRDefault="005666EC">
            <w:pPr>
              <w:spacing w:after="160" w:line="256" w:lineRule="auto"/>
              <w:rPr>
                <w:rFonts w:cstheme="minorHAnsi"/>
              </w:rPr>
            </w:pPr>
          </w:p>
        </w:tc>
      </w:tr>
    </w:tbl>
    <w:p w14:paraId="10FBC9F7" w14:textId="77777777" w:rsidR="005666EC" w:rsidRPr="00B67513" w:rsidRDefault="005666EC" w:rsidP="005666EC">
      <w:pPr>
        <w:rPr>
          <w:rFonts w:cstheme="minorHAnsi"/>
        </w:rPr>
      </w:pPr>
    </w:p>
    <w:p w14:paraId="267FB4A4" w14:textId="26230FAF" w:rsidR="005666EC" w:rsidRPr="00127881" w:rsidRDefault="00127881" w:rsidP="005666EC">
      <w:pPr>
        <w:rPr>
          <w:rFonts w:cstheme="minorHAnsi"/>
          <w:b/>
        </w:rPr>
      </w:pPr>
      <w:r w:rsidRPr="00B67513">
        <w:rPr>
          <w:rFonts w:cstheme="minorHAnsi"/>
          <w:bCs/>
        </w:rPr>
        <w:t>1</w:t>
      </w:r>
      <w:r w:rsidR="00B67513" w:rsidRPr="00B67513">
        <w:rPr>
          <w:rFonts w:cstheme="minorHAnsi"/>
          <w:bCs/>
        </w:rPr>
        <w:t>2</w:t>
      </w:r>
      <w:r w:rsidR="005666EC" w:rsidRPr="00B67513">
        <w:rPr>
          <w:rFonts w:cstheme="minorHAnsi"/>
          <w:bCs/>
        </w:rPr>
        <w:t>.</w:t>
      </w:r>
      <w:r w:rsidR="005666EC" w:rsidRPr="002B180E">
        <w:rPr>
          <w:rFonts w:cstheme="minorHAnsi"/>
        </w:rPr>
        <w:t xml:space="preserve"> Oświadczamy, iż informacje i dokumenty zawarte w Załączniku Nr ……. do oferty stanowią tajemnicę przedsiębiorstwa w rozumieniu przepisów o zwalczaniu nieuczciwej konkurencji i </w:t>
      </w:r>
      <w:r w:rsidR="005666EC" w:rsidRPr="00127881">
        <w:rPr>
          <w:rFonts w:cstheme="minorHAnsi"/>
        </w:rPr>
        <w:t xml:space="preserve">zastrzegamy, że nie mogą być one udostępniane.( </w:t>
      </w:r>
      <w:r w:rsidR="005666EC" w:rsidRPr="00127881">
        <w:rPr>
          <w:rFonts w:cstheme="minorHAnsi"/>
          <w:i/>
        </w:rPr>
        <w:t>jeśli nie, nie wypełniać</w:t>
      </w:r>
      <w:r w:rsidR="005666EC" w:rsidRPr="00127881">
        <w:rPr>
          <w:rFonts w:cstheme="minorHAnsi"/>
        </w:rPr>
        <w:t xml:space="preserve"> ).</w:t>
      </w:r>
    </w:p>
    <w:p w14:paraId="0C41BBFE" w14:textId="459E5183" w:rsidR="005666EC" w:rsidRPr="002B180E" w:rsidRDefault="0055581D" w:rsidP="005666EC">
      <w:pPr>
        <w:jc w:val="both"/>
        <w:rPr>
          <w:rFonts w:cstheme="minorHAnsi"/>
        </w:rPr>
      </w:pPr>
      <w:r w:rsidRPr="00B67513">
        <w:rPr>
          <w:rFonts w:cstheme="minorHAnsi"/>
        </w:rPr>
        <w:t>1</w:t>
      </w:r>
      <w:r w:rsidR="00B67513" w:rsidRPr="00B67513">
        <w:rPr>
          <w:rFonts w:cstheme="minorHAnsi"/>
        </w:rPr>
        <w:t>3</w:t>
      </w:r>
      <w:r w:rsidRPr="00B67513">
        <w:rPr>
          <w:rFonts w:cstheme="minorHAnsi"/>
        </w:rPr>
        <w:t>.</w:t>
      </w:r>
      <w:r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t>Oświadczamy, że wypełniliśmy obowiązki informacyjne przewidziane w art. 13 lub art. 14 RODO</w:t>
      </w:r>
      <w:r w:rsidR="005666EC" w:rsidRPr="002B180E">
        <w:rPr>
          <w:rFonts w:cstheme="minorHAnsi"/>
          <w:vertAlign w:val="superscript"/>
        </w:rPr>
        <w:t>1</w:t>
      </w:r>
      <w:r w:rsidR="005666EC" w:rsidRPr="002B180E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6A5FFF86" w14:textId="5377203A" w:rsidR="009A665A" w:rsidRDefault="009A665A" w:rsidP="005666EC">
      <w:pPr>
        <w:rPr>
          <w:rFonts w:cstheme="minorHAnsi"/>
        </w:rPr>
      </w:pPr>
      <w:r>
        <w:rPr>
          <w:rFonts w:cstheme="minorHAnsi"/>
        </w:rPr>
        <w:lastRenderedPageBreak/>
        <w:t xml:space="preserve">14. Oświadczamy, że jesteśmy ubezpieczeni od odpowiedzialności cywilnej w zakresie prowadzonej działalności na kwotę  nie niższą niż wskazana w SWZ, a w przypadku wybrania naszej oferty  </w:t>
      </w:r>
      <w:r>
        <w:rPr>
          <w:rFonts w:cstheme="minorHAnsi"/>
        </w:rPr>
        <w:br/>
        <w:t>i zawarcia umowy na realizacje zamówienia, zobowiązujemy się do   zapewnienia ciągłości ubezpieczenia potwierdzającego odpowiedzialność cywiln</w:t>
      </w:r>
      <w:r w:rsidR="00B42A3C">
        <w:rPr>
          <w:rFonts w:cstheme="minorHAnsi"/>
        </w:rPr>
        <w:t>ą</w:t>
      </w:r>
      <w:r>
        <w:rPr>
          <w:rFonts w:cstheme="minorHAnsi"/>
        </w:rPr>
        <w:t xml:space="preserve"> przez cały okres obowiązywania umowy.</w:t>
      </w:r>
    </w:p>
    <w:p w14:paraId="50D5AC88" w14:textId="0E318E00" w:rsidR="005666EC" w:rsidRPr="002B180E" w:rsidRDefault="00127881" w:rsidP="005666EC">
      <w:pPr>
        <w:rPr>
          <w:rFonts w:cstheme="minorHAnsi"/>
        </w:rPr>
      </w:pPr>
      <w:r w:rsidRPr="00B67513">
        <w:rPr>
          <w:rFonts w:cstheme="minorHAnsi"/>
        </w:rPr>
        <w:t>1</w:t>
      </w:r>
      <w:r w:rsidR="009A665A">
        <w:rPr>
          <w:rFonts w:cstheme="minorHAnsi"/>
        </w:rPr>
        <w:t>5</w:t>
      </w:r>
      <w:r w:rsidR="0055581D" w:rsidRPr="00B67513">
        <w:rPr>
          <w:rFonts w:cstheme="minorHAnsi"/>
        </w:rPr>
        <w:t>.</w:t>
      </w:r>
      <w:r w:rsidR="0055581D" w:rsidRPr="002B180E">
        <w:rPr>
          <w:rFonts w:cstheme="minorHAnsi"/>
        </w:rPr>
        <w:t xml:space="preserve"> </w:t>
      </w:r>
      <w:r w:rsidR="005666EC" w:rsidRPr="002B180E">
        <w:rPr>
          <w:rFonts w:cstheme="minorHAnsi"/>
        </w:rPr>
        <w:t>Osoba wyznaczona do kontaktów w sprawie postępowania:</w:t>
      </w:r>
    </w:p>
    <w:p w14:paraId="3048AC28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 xml:space="preserve">Imię…………………………………………………………. </w:t>
      </w:r>
    </w:p>
    <w:p w14:paraId="6F0150B2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Nazwisko……………………………………………………</w:t>
      </w:r>
    </w:p>
    <w:p w14:paraId="2081B886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tel………………………………………………………………</w:t>
      </w:r>
    </w:p>
    <w:p w14:paraId="2B90A9E6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e-mail:………………………………………………………...</w:t>
      </w:r>
    </w:p>
    <w:p w14:paraId="67D29F63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Integralną część oferty stanowią następujące dokumenty:</w:t>
      </w:r>
    </w:p>
    <w:p w14:paraId="16399A12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...................................................................................</w:t>
      </w:r>
    </w:p>
    <w:p w14:paraId="3AD856BE" w14:textId="77777777" w:rsidR="005666EC" w:rsidRPr="002B180E" w:rsidRDefault="005666EC" w:rsidP="005666EC">
      <w:pPr>
        <w:ind w:left="6372"/>
        <w:rPr>
          <w:rFonts w:cstheme="minorHAnsi"/>
        </w:rPr>
      </w:pPr>
    </w:p>
    <w:p w14:paraId="18848554" w14:textId="77777777" w:rsidR="005666EC" w:rsidRPr="002B180E" w:rsidRDefault="005666EC" w:rsidP="005666EC">
      <w:pPr>
        <w:ind w:left="6372"/>
        <w:rPr>
          <w:rFonts w:cstheme="minorHAnsi"/>
        </w:rPr>
      </w:pPr>
    </w:p>
    <w:p w14:paraId="2EFB93E0" w14:textId="77777777" w:rsidR="005666EC" w:rsidRPr="002B180E" w:rsidRDefault="005666EC" w:rsidP="005666EC">
      <w:pPr>
        <w:ind w:left="6372"/>
        <w:rPr>
          <w:rFonts w:cstheme="minorHAnsi"/>
        </w:rPr>
      </w:pPr>
      <w:r w:rsidRPr="002B180E">
        <w:rPr>
          <w:rFonts w:cstheme="minorHAnsi"/>
        </w:rPr>
        <w:t>.........................................</w:t>
      </w:r>
      <w:r w:rsidRPr="002B180E">
        <w:rPr>
          <w:rFonts w:cstheme="minorHAnsi"/>
        </w:rPr>
        <w:br/>
      </w:r>
      <w:r w:rsidRPr="002B180E">
        <w:rPr>
          <w:rFonts w:cstheme="minorHAnsi"/>
          <w:i/>
        </w:rPr>
        <w:t xml:space="preserve">      /miejscowość i data/</w:t>
      </w:r>
    </w:p>
    <w:p w14:paraId="0464C03C" w14:textId="77777777" w:rsidR="005666EC" w:rsidRPr="002B180E" w:rsidRDefault="005666EC" w:rsidP="005666EC">
      <w:pPr>
        <w:jc w:val="both"/>
        <w:rPr>
          <w:rFonts w:cstheme="minorHAnsi"/>
          <w:i/>
        </w:rPr>
      </w:pPr>
      <w:r w:rsidRPr="002B180E">
        <w:rPr>
          <w:rFonts w:cstheme="minorHAnsi"/>
          <w:i/>
        </w:rPr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14:paraId="282F78B1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footnoteRef/>
      </w:r>
      <w:r w:rsidRPr="002B180E">
        <w:rPr>
          <w:rFonts w:cstheme="minorHAnsi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4035EF4C" w14:textId="77777777" w:rsidR="005666EC" w:rsidRPr="002B180E" w:rsidRDefault="005666EC" w:rsidP="005666EC">
      <w:pPr>
        <w:rPr>
          <w:rFonts w:cstheme="minorHAnsi"/>
        </w:rPr>
      </w:pPr>
      <w:r w:rsidRPr="002B180E">
        <w:rPr>
          <w:rFonts w:cstheme="minorHAnsi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2A1E02" w14:textId="77777777" w:rsidR="009C704D" w:rsidRPr="002B180E" w:rsidRDefault="009C704D" w:rsidP="009C704D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2"/>
          <w:lang w:eastAsia="hi-IN" w:bidi="hi-IN"/>
        </w:rPr>
      </w:pPr>
    </w:p>
    <w:p w14:paraId="1ACE260B" w14:textId="77777777" w:rsidR="009C704D" w:rsidRPr="002B180E" w:rsidRDefault="009C704D" w:rsidP="009C704D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2"/>
          <w:lang w:eastAsia="hi-IN" w:bidi="hi-IN"/>
        </w:rPr>
      </w:pPr>
    </w:p>
    <w:p w14:paraId="71963C73" w14:textId="77777777" w:rsidR="0019499E" w:rsidRPr="002B180E" w:rsidRDefault="003C2634">
      <w:pPr>
        <w:rPr>
          <w:rFonts w:cstheme="minorHAnsi"/>
        </w:rPr>
      </w:pPr>
    </w:p>
    <w:sectPr w:rsidR="0019499E" w:rsidRPr="002B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1F43" w14:textId="77777777" w:rsidR="003C2634" w:rsidRDefault="003C2634" w:rsidP="009C704D">
      <w:pPr>
        <w:spacing w:after="0" w:line="240" w:lineRule="auto"/>
      </w:pPr>
      <w:r>
        <w:separator/>
      </w:r>
    </w:p>
  </w:endnote>
  <w:endnote w:type="continuationSeparator" w:id="0">
    <w:p w14:paraId="366CDF42" w14:textId="77777777" w:rsidR="003C2634" w:rsidRDefault="003C2634" w:rsidP="009C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2F44" w14:textId="77777777" w:rsidR="003C2634" w:rsidRDefault="003C2634" w:rsidP="009C704D">
      <w:pPr>
        <w:spacing w:after="0" w:line="240" w:lineRule="auto"/>
      </w:pPr>
      <w:r>
        <w:separator/>
      </w:r>
    </w:p>
  </w:footnote>
  <w:footnote w:type="continuationSeparator" w:id="0">
    <w:p w14:paraId="5B4875B0" w14:textId="77777777" w:rsidR="003C2634" w:rsidRDefault="003C2634" w:rsidP="009C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0E8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i w:val="0"/>
        <w:iCs/>
        <w:color w:val="auto"/>
        <w:sz w:val="20"/>
        <w:szCs w:val="20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Arial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4D"/>
    <w:rsid w:val="00072402"/>
    <w:rsid w:val="000F3227"/>
    <w:rsid w:val="00127881"/>
    <w:rsid w:val="00133F88"/>
    <w:rsid w:val="001E0474"/>
    <w:rsid w:val="00200E37"/>
    <w:rsid w:val="00226F9D"/>
    <w:rsid w:val="002B180E"/>
    <w:rsid w:val="00380519"/>
    <w:rsid w:val="00383266"/>
    <w:rsid w:val="003C2634"/>
    <w:rsid w:val="004B43E7"/>
    <w:rsid w:val="004C3BE4"/>
    <w:rsid w:val="0055581D"/>
    <w:rsid w:val="005666EC"/>
    <w:rsid w:val="00573815"/>
    <w:rsid w:val="006A0F66"/>
    <w:rsid w:val="006B4651"/>
    <w:rsid w:val="006B6225"/>
    <w:rsid w:val="00811710"/>
    <w:rsid w:val="00884E46"/>
    <w:rsid w:val="008C207F"/>
    <w:rsid w:val="008D08EA"/>
    <w:rsid w:val="008E357D"/>
    <w:rsid w:val="008F79CB"/>
    <w:rsid w:val="00900951"/>
    <w:rsid w:val="00966FF4"/>
    <w:rsid w:val="009A665A"/>
    <w:rsid w:val="009C704D"/>
    <w:rsid w:val="00A113C7"/>
    <w:rsid w:val="00A16967"/>
    <w:rsid w:val="00AB2C03"/>
    <w:rsid w:val="00AE1BC1"/>
    <w:rsid w:val="00B42A3C"/>
    <w:rsid w:val="00B67513"/>
    <w:rsid w:val="00DE45F9"/>
    <w:rsid w:val="00F031DE"/>
    <w:rsid w:val="00FA21F7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CA0"/>
  <w15:docId w15:val="{CD1E6AC5-BDFD-44B4-B9CA-14D402C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704D"/>
    <w:pPr>
      <w:ind w:left="720"/>
      <w:contextualSpacing/>
    </w:pPr>
  </w:style>
  <w:style w:type="paragraph" w:customStyle="1" w:styleId="Standard">
    <w:name w:val="Standard"/>
    <w:rsid w:val="009C704D"/>
    <w:pPr>
      <w:suppressAutoHyphens/>
      <w:autoSpaceDN w:val="0"/>
      <w:spacing w:after="160" w:line="240" w:lineRule="auto"/>
    </w:pPr>
    <w:rPr>
      <w:rFonts w:ascii="Calibri" w:eastAsia="Arial Unicode MS" w:hAnsi="Calibri" w:cs="Calibri"/>
      <w:kern w:val="3"/>
    </w:rPr>
  </w:style>
  <w:style w:type="character" w:customStyle="1" w:styleId="Znakiprzypiswdolnych">
    <w:name w:val="Znaki przypisów dolnych"/>
    <w:rsid w:val="009C70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C0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23</cp:revision>
  <cp:lastPrinted>2021-09-22T08:51:00Z</cp:lastPrinted>
  <dcterms:created xsi:type="dcterms:W3CDTF">2021-09-19T10:34:00Z</dcterms:created>
  <dcterms:modified xsi:type="dcterms:W3CDTF">2021-10-05T08:07:00Z</dcterms:modified>
</cp:coreProperties>
</file>